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3081" w:rsidRDefault="005D3081" w:rsidP="00D92A03">
            <w:pPr>
              <w:jc w:val="center"/>
              <w:rPr>
                <w:sz w:val="24"/>
                <w:szCs w:val="24"/>
              </w:rPr>
            </w:pPr>
            <w:r w:rsidRPr="00E21D1B">
              <w:rPr>
                <w:sz w:val="24"/>
                <w:szCs w:val="24"/>
              </w:rPr>
              <w:t xml:space="preserve">BIA-CADAN – Boletim de Inscrição, de Alteração e de Baixa Cadastral de Anúncio e a </w:t>
            </w:r>
          </w:p>
          <w:p w:rsidR="005D3081" w:rsidRDefault="005D3081" w:rsidP="00D92A03">
            <w:pPr>
              <w:jc w:val="center"/>
              <w:rPr>
                <w:sz w:val="24"/>
                <w:szCs w:val="24"/>
              </w:rPr>
            </w:pPr>
            <w:r w:rsidRPr="00E21D1B">
              <w:rPr>
                <w:sz w:val="24"/>
                <w:szCs w:val="24"/>
              </w:rPr>
              <w:t xml:space="preserve">FIC-CADAN – Ficha de Inscrição no Cadastro de Anúncio </w:t>
            </w:r>
          </w:p>
          <w:p w:rsidR="00D92A03" w:rsidRPr="00D92A03" w:rsidRDefault="00B31090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262DA1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>ESTA FICHA/BOLETIM DEVERÁ SER TOTALMENTE PREENCHIDO, POIS SUBSIDIARÃO INFORMA</w:t>
            </w:r>
            <w:r w:rsidR="005D3081">
              <w:rPr>
                <w:caps/>
                <w:sz w:val="13"/>
                <w:szCs w:val="13"/>
              </w:rPr>
              <w:t>ÇÕES PARA O Cadastro de anúncio</w:t>
            </w:r>
            <w:r w:rsidRPr="00B94649">
              <w:rPr>
                <w:caps/>
                <w:sz w:val="13"/>
                <w:szCs w:val="13"/>
              </w:rPr>
              <w:t xml:space="preserve"> – C</w:t>
            </w:r>
            <w:r>
              <w:rPr>
                <w:caps/>
                <w:sz w:val="13"/>
                <w:szCs w:val="13"/>
              </w:rPr>
              <w:t>a</w:t>
            </w:r>
            <w:r w:rsidR="005D3081">
              <w:rPr>
                <w:caps/>
                <w:sz w:val="13"/>
                <w:szCs w:val="13"/>
              </w:rPr>
              <w:t>dan</w:t>
            </w:r>
            <w:r w:rsidR="00B94649" w:rsidRPr="00B94649">
              <w:rPr>
                <w:caps/>
                <w:sz w:val="13"/>
                <w:szCs w:val="13"/>
              </w:rPr>
              <w:t>.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708"/>
        <w:gridCol w:w="4709"/>
      </w:tblGrid>
      <w:tr w:rsidR="00262DA1" w:rsidTr="00167E13">
        <w:trPr>
          <w:trHeight w:val="252"/>
        </w:trPr>
        <w:tc>
          <w:tcPr>
            <w:tcW w:w="4708" w:type="dxa"/>
          </w:tcPr>
          <w:p w:rsidR="00262DA1" w:rsidRPr="005D6C0C" w:rsidRDefault="00262DA1" w:rsidP="00262D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NÚMERO DA INSCRIÇÃO </w:t>
            </w:r>
            <w:r w:rsidR="005D3081">
              <w:rPr>
                <w:sz w:val="14"/>
                <w:szCs w:val="14"/>
              </w:rPr>
              <w:t>NO CADAM – CADASTRO DE ANÚNCIO</w:t>
            </w:r>
          </w:p>
          <w:p w:rsidR="00262DA1" w:rsidRDefault="00B93E79" w:rsidP="00167E13">
            <w:pPr>
              <w:tabs>
                <w:tab w:val="right" w:pos="871"/>
              </w:tabs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2DA1" w:rsidRPr="005D6C0C">
              <w:instrText xml:space="preserve"> FORMTEXT </w:instrText>
            </w:r>
            <w:r w:rsidRPr="005D6C0C">
              <w:fldChar w:fldCharType="separate"/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Pr="005D6C0C">
              <w:fldChar w:fldCharType="end"/>
            </w:r>
          </w:p>
        </w:tc>
        <w:tc>
          <w:tcPr>
            <w:tcW w:w="4709" w:type="dxa"/>
          </w:tcPr>
          <w:p w:rsidR="00262DA1" w:rsidRDefault="00B93E79" w:rsidP="00167E13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Selecionar19"/>
            <w:r w:rsidR="00262DA1">
              <w:instrText xml:space="preserve"> FORMCHECKBOX </w:instrText>
            </w:r>
            <w:r>
              <w:fldChar w:fldCharType="end"/>
            </w:r>
            <w:bookmarkEnd w:id="0"/>
            <w:r w:rsidR="00262DA1">
              <w:t xml:space="preserve"> Inscrição</w:t>
            </w:r>
          </w:p>
          <w:p w:rsidR="00262DA1" w:rsidRDefault="00B93E79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end"/>
            </w:r>
            <w:r w:rsidR="00262DA1">
              <w:t xml:space="preserve"> Alteração</w:t>
            </w:r>
          </w:p>
          <w:p w:rsidR="00262DA1" w:rsidRDefault="00B93E79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end"/>
            </w:r>
            <w:r w:rsidR="00262DA1">
              <w:t xml:space="preserve"> Baixa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1666"/>
        <w:gridCol w:w="688"/>
        <w:gridCol w:w="2355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5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167E13">
            <w:pPr>
              <w:jc w:val="center"/>
              <w:rPr>
                <w:b/>
              </w:rPr>
            </w:pPr>
            <w:r>
              <w:rPr>
                <w:b/>
              </w:rPr>
              <w:t>PESSOA JURÍDICA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  <w:bookmarkEnd w:id="1"/>
          </w:p>
        </w:tc>
      </w:tr>
      <w:tr w:rsidR="00167E13" w:rsidTr="00167E13">
        <w:trPr>
          <w:trHeight w:val="252"/>
        </w:trPr>
        <w:tc>
          <w:tcPr>
            <w:tcW w:w="6374" w:type="dxa"/>
            <w:gridSpan w:val="4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167E13" w:rsidRPr="005D6C0C" w:rsidRDefault="00B93E79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3043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CNPJ</w:t>
            </w:r>
          </w:p>
          <w:p w:rsidR="00167E13" w:rsidRDefault="00B93E79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6"/>
          </w:tcPr>
          <w:p w:rsidR="00B60444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PESSOA FÍSICA</w:t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6"/>
          </w:tcPr>
          <w:p w:rsidR="00B60444" w:rsidRDefault="00B60444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60444" w:rsidRDefault="00B93E79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  <w:tr w:rsidR="00B60444" w:rsidTr="00850AF3">
        <w:trPr>
          <w:trHeight w:val="252"/>
        </w:trPr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</w:t>
            </w:r>
          </w:p>
          <w:p w:rsidR="00B60444" w:rsidRPr="005D6C0C" w:rsidRDefault="00B93E79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60444" w:rsidRPr="005D6C0C" w:rsidRDefault="00B93E79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ÓRGÃO EMISSOR</w:t>
            </w:r>
          </w:p>
          <w:p w:rsidR="00B60444" w:rsidRPr="005D6C0C" w:rsidRDefault="00B93E79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UF</w:t>
            </w:r>
          </w:p>
          <w:p w:rsidR="00B60444" w:rsidRPr="005D6C0C" w:rsidRDefault="00B93E79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5"/>
          </w:tcPr>
          <w:p w:rsidR="00B60444" w:rsidRPr="00B31090" w:rsidRDefault="00B60444" w:rsidP="00B60444">
            <w:pPr>
              <w:jc w:val="center"/>
              <w:rPr>
                <w:b/>
              </w:rPr>
            </w:pPr>
            <w:r>
              <w:rPr>
                <w:b/>
              </w:rPr>
              <w:t>DADOS DO ESTABELECIMENTO</w:t>
            </w:r>
          </w:p>
        </w:tc>
      </w:tr>
      <w:tr w:rsidR="005D3081" w:rsidRPr="005D6C0C" w:rsidTr="006A2ED5">
        <w:trPr>
          <w:trHeight w:val="252"/>
        </w:trPr>
        <w:tc>
          <w:tcPr>
            <w:tcW w:w="9417" w:type="dxa"/>
            <w:gridSpan w:val="6"/>
          </w:tcPr>
          <w:p w:rsidR="005D3081" w:rsidRPr="005D6C0C" w:rsidRDefault="005D3081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INSCRIÇÃO NO CADASTRO MOBILIÁRIO</w:t>
            </w:r>
          </w:p>
          <w:p w:rsidR="005D3081" w:rsidRPr="005D6C0C" w:rsidRDefault="00B93E79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3081" w:rsidRPr="005D6C0C">
              <w:instrText xml:space="preserve"> FORMTEXT </w:instrText>
            </w:r>
            <w:r w:rsidRPr="005D6C0C">
              <w:fldChar w:fldCharType="separate"/>
            </w:r>
            <w:r w:rsidR="005D3081" w:rsidRPr="005D6C0C">
              <w:t> </w:t>
            </w:r>
            <w:r w:rsidR="005D3081" w:rsidRPr="005D6C0C">
              <w:t> </w:t>
            </w:r>
            <w:r w:rsidR="005D3081" w:rsidRPr="005D6C0C">
              <w:t> </w:t>
            </w:r>
            <w:r w:rsidR="005D3081" w:rsidRPr="005D6C0C">
              <w:t> </w:t>
            </w:r>
            <w:r w:rsidR="005D3081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5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B93E79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B93E79" w:rsidP="00F17CC6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5D3081" w:rsidRPr="00B31090" w:rsidTr="00F95D59">
        <w:trPr>
          <w:trHeight w:val="252"/>
        </w:trPr>
        <w:tc>
          <w:tcPr>
            <w:tcW w:w="392" w:type="dxa"/>
          </w:tcPr>
          <w:p w:rsidR="005D3081" w:rsidRPr="00B31090" w:rsidRDefault="005D3081" w:rsidP="00F95D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25" w:type="dxa"/>
            <w:gridSpan w:val="2"/>
          </w:tcPr>
          <w:p w:rsidR="005D3081" w:rsidRPr="00B31090" w:rsidRDefault="005D3081" w:rsidP="00F95D59">
            <w:pPr>
              <w:jc w:val="center"/>
              <w:rPr>
                <w:b/>
              </w:rPr>
            </w:pPr>
            <w:r>
              <w:rPr>
                <w:b/>
              </w:rPr>
              <w:t>PUBLICIDADE</w:t>
            </w:r>
          </w:p>
        </w:tc>
      </w:tr>
      <w:tr w:rsidR="005D3081" w:rsidRPr="005D6C0C" w:rsidTr="00C0278A">
        <w:trPr>
          <w:trHeight w:val="252"/>
        </w:trPr>
        <w:tc>
          <w:tcPr>
            <w:tcW w:w="4708" w:type="dxa"/>
            <w:gridSpan w:val="2"/>
          </w:tcPr>
          <w:p w:rsidR="005D3081" w:rsidRDefault="005D3081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MOVIMENTO</w:t>
            </w:r>
          </w:p>
          <w:p w:rsidR="005D3081" w:rsidRDefault="00B93E79" w:rsidP="00F95D59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29"/>
            <w:r w:rsidR="005D3081">
              <w:instrText xml:space="preserve"> FORMCHECKBOX </w:instrText>
            </w:r>
            <w:r>
              <w:fldChar w:fldCharType="end"/>
            </w:r>
            <w:bookmarkEnd w:id="2"/>
            <w:r w:rsidR="005D3081">
              <w:t xml:space="preserve"> Animado</w:t>
            </w:r>
          </w:p>
          <w:p w:rsidR="005D3081" w:rsidRPr="005D3081" w:rsidRDefault="00B93E79" w:rsidP="00F95D59">
            <w: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30"/>
            <w:r w:rsidR="005D3081">
              <w:instrText xml:space="preserve"> FORMCHECKBOX </w:instrText>
            </w:r>
            <w:r>
              <w:fldChar w:fldCharType="end"/>
            </w:r>
            <w:bookmarkEnd w:id="3"/>
            <w:r w:rsidR="005D3081">
              <w:t xml:space="preserve"> Inanimado</w:t>
            </w:r>
          </w:p>
        </w:tc>
        <w:tc>
          <w:tcPr>
            <w:tcW w:w="4709" w:type="dxa"/>
          </w:tcPr>
          <w:p w:rsidR="005D3081" w:rsidRDefault="005D3081" w:rsidP="005D308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ILUMINAÇÃO</w:t>
            </w:r>
          </w:p>
          <w:p w:rsidR="005D3081" w:rsidRDefault="00B93E79" w:rsidP="005D3081">
            <w:r>
              <w:fldChar w:fldCharType="begin">
                <w:ffData>
                  <w:name w:val="Seleciona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1"/>
            <w:r w:rsidR="005D3081">
              <w:instrText xml:space="preserve"> FORMCHECKBOX </w:instrText>
            </w:r>
            <w:r>
              <w:fldChar w:fldCharType="end"/>
            </w:r>
            <w:bookmarkEnd w:id="4"/>
            <w:r w:rsidR="005D3081">
              <w:t xml:space="preserve"> Luminoso</w:t>
            </w:r>
          </w:p>
          <w:p w:rsidR="005D3081" w:rsidRPr="005D6C0C" w:rsidRDefault="00B93E79" w:rsidP="00F95D5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32"/>
            <w:r w:rsidR="005D3081">
              <w:instrText xml:space="preserve"> FORMCHECKBOX </w:instrText>
            </w:r>
            <w:r>
              <w:fldChar w:fldCharType="end"/>
            </w:r>
            <w:bookmarkEnd w:id="5"/>
            <w:r w:rsidR="005D3081">
              <w:t xml:space="preserve"> Não luminoso</w:t>
            </w:r>
          </w:p>
        </w:tc>
      </w:tr>
    </w:tbl>
    <w:p w:rsidR="005D3081" w:rsidRDefault="005D308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848"/>
        <w:gridCol w:w="4177"/>
      </w:tblGrid>
      <w:tr w:rsidR="005D3081" w:rsidRPr="00B31090" w:rsidTr="005D3081">
        <w:trPr>
          <w:trHeight w:val="252"/>
        </w:trPr>
        <w:tc>
          <w:tcPr>
            <w:tcW w:w="392" w:type="dxa"/>
          </w:tcPr>
          <w:p w:rsidR="005D3081" w:rsidRPr="00B31090" w:rsidRDefault="001D3CBC" w:rsidP="00F95D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  <w:gridSpan w:val="2"/>
          </w:tcPr>
          <w:p w:rsidR="005D3081" w:rsidRPr="00B31090" w:rsidRDefault="005D3081" w:rsidP="005D3081">
            <w:pPr>
              <w:jc w:val="center"/>
              <w:rPr>
                <w:b/>
              </w:rPr>
            </w:pPr>
            <w:r>
              <w:rPr>
                <w:b/>
              </w:rPr>
              <w:t>MODALIDADE DA PUBLICIDADE</w:t>
            </w:r>
          </w:p>
        </w:tc>
      </w:tr>
      <w:tr w:rsidR="001D3CBC" w:rsidRPr="005D6C0C" w:rsidTr="00090D65">
        <w:trPr>
          <w:trHeight w:val="291"/>
        </w:trPr>
        <w:tc>
          <w:tcPr>
            <w:tcW w:w="5240" w:type="dxa"/>
            <w:gridSpan w:val="2"/>
            <w:vMerge w:val="restart"/>
          </w:tcPr>
          <w:p w:rsidR="001D3CBC" w:rsidRPr="005D6C0C" w:rsidRDefault="001D3CBC" w:rsidP="00F95D59">
            <w:pPr>
              <w:rPr>
                <w:sz w:val="14"/>
                <w:szCs w:val="14"/>
              </w:rPr>
            </w:pPr>
            <w:r>
              <w:t>Publicidade sonora ou escrita animado ou inanimado, luminoso ou não luminoso em veículos fixos  destinados a qualquer modalidade de publicidade</w:t>
            </w:r>
          </w:p>
        </w:tc>
        <w:tc>
          <w:tcPr>
            <w:tcW w:w="4177" w:type="dxa"/>
          </w:tcPr>
          <w:p w:rsidR="001D3CBC" w:rsidRP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 Dia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6" w:name="Texto5"/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bookmarkEnd w:id="6"/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7" w:name="Texto6"/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bookmarkEnd w:id="7"/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8" w:name="Texto7"/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1D3CBC" w:rsidRPr="005D6C0C" w:rsidTr="00231C47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F95D59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>Semana – Data de início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E462F1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F95D59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Mês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F95D59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Ano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  <w:vMerge w:val="restart"/>
          </w:tcPr>
          <w:p w:rsidR="001D3CBC" w:rsidRDefault="001D3CBC" w:rsidP="001D3CBC">
            <w:r>
              <w:t>Publicidade sonora ou escrita em veículos móveis destinados a qualquer modalidade de publicidade</w:t>
            </w:r>
          </w:p>
        </w:tc>
        <w:tc>
          <w:tcPr>
            <w:tcW w:w="4177" w:type="dxa"/>
          </w:tcPr>
          <w:p w:rsidR="001D3CBC" w:rsidRP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 Dia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1D3CBC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>Semana – Data de início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1D3CBC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Mês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  <w:vMerge/>
          </w:tcPr>
          <w:p w:rsidR="001D3CBC" w:rsidRDefault="001D3CBC" w:rsidP="001D3CBC"/>
        </w:tc>
        <w:tc>
          <w:tcPr>
            <w:tcW w:w="4177" w:type="dxa"/>
          </w:tcPr>
          <w:p w:rsidR="001D3CBC" w:rsidRPr="005D6C0C" w:rsidRDefault="00B93E79" w:rsidP="001D3CBC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Ano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</w:tcPr>
          <w:p w:rsidR="001D3CBC" w:rsidRDefault="001D3CBC" w:rsidP="001D3CBC">
            <w:r>
              <w:t>Publicidade impressa para distribuição em logradouros públicos, domicílios ou por mala direta domiciliária</w:t>
            </w:r>
          </w:p>
        </w:tc>
        <w:tc>
          <w:tcPr>
            <w:tcW w:w="4177" w:type="dxa"/>
          </w:tcPr>
          <w:p w:rsid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Edição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</w:tcPr>
          <w:p w:rsidR="001D3CBC" w:rsidRDefault="001D3CBC" w:rsidP="001D3CBC">
            <w:r>
              <w:t>Publicidade em cartazes de qualquer natureza</w:t>
            </w:r>
          </w:p>
        </w:tc>
        <w:tc>
          <w:tcPr>
            <w:tcW w:w="4177" w:type="dxa"/>
          </w:tcPr>
          <w:p w:rsid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 Edição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</w:tcPr>
          <w:p w:rsidR="001D3CBC" w:rsidRDefault="001D3CBC" w:rsidP="001D3CBC">
            <w:r w:rsidRPr="00272396">
              <w:t xml:space="preserve">Anúncios publicitários afixados, pintados ou colocados em </w:t>
            </w:r>
            <w:r w:rsidRPr="00272396">
              <w:rPr>
                <w:i/>
              </w:rPr>
              <w:t xml:space="preserve">outdoors, </w:t>
            </w:r>
            <w:r w:rsidRPr="00272396">
              <w:t>muros, placas, painéis, letrei</w:t>
            </w:r>
            <w:r>
              <w:t>r</w:t>
            </w:r>
            <w:r w:rsidRPr="00272396">
              <w:t xml:space="preserve">os, faixas colocados em imóveis, </w:t>
            </w:r>
            <w:r w:rsidRPr="00272396">
              <w:rPr>
                <w:color w:val="000000"/>
              </w:rPr>
              <w:t xml:space="preserve">tapumes, platibandas, andaimes, telhados, paredes, terraços, jardins, </w:t>
            </w:r>
            <w:r w:rsidRPr="00272396">
              <w:t>campos, clubes, associações, desde que visíveis de quaisquer vias ou logradouros públicos.</w:t>
            </w:r>
          </w:p>
        </w:tc>
        <w:tc>
          <w:tcPr>
            <w:tcW w:w="4177" w:type="dxa"/>
          </w:tcPr>
          <w:p w:rsid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Por placa, </w:t>
            </w:r>
            <w:r w:rsidR="001D3CBC">
              <w:rPr>
                <w:i/>
              </w:rPr>
              <w:t>outdoor,</w:t>
            </w:r>
            <w:r w:rsidR="001D3CBC">
              <w:t xml:space="preserve"> muro, painel, letreiro, faixa/bimestre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3CBC" w:rsidRPr="005D6C0C" w:rsidTr="00BC6261">
        <w:trPr>
          <w:trHeight w:val="288"/>
        </w:trPr>
        <w:tc>
          <w:tcPr>
            <w:tcW w:w="5240" w:type="dxa"/>
            <w:gridSpan w:val="2"/>
          </w:tcPr>
          <w:p w:rsidR="001D3CBC" w:rsidRPr="00272396" w:rsidRDefault="001D3CBC" w:rsidP="001D3CBC">
            <w:r>
              <w:t>Anúncios publicitários afixados na parte interna ou externa de estabelecimentos desde que visíveis de quaisquer vias ou logradouros públicos e que contenham marca, logomarca ou nome de produtos ou empresas diferentes do estabelecimento onde está afixada</w:t>
            </w:r>
          </w:p>
        </w:tc>
        <w:tc>
          <w:tcPr>
            <w:tcW w:w="4177" w:type="dxa"/>
          </w:tcPr>
          <w:p w:rsidR="001D3CBC" w:rsidRDefault="00B93E79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>
              <w:instrText xml:space="preserve"> FORMCHECKBOX </w:instrText>
            </w:r>
            <w:r>
              <w:fldChar w:fldCharType="end"/>
            </w:r>
            <w:r w:rsidR="001D3CBC">
              <w:t xml:space="preserve"> Por estabelecimento/ano  – Data de Início </w:t>
            </w: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  <w:r w:rsidR="001D3CB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D3CBC">
              <w:instrText xml:space="preserve"> FORMTEXT </w:instrText>
            </w:r>
            <w:r>
              <w:fldChar w:fldCharType="separate"/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 w:rsidR="001D3CBC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D3081" w:rsidRDefault="005D308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1D3CBC" w:rsidP="00167E1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9104D7" w:rsidRDefault="00B93E79" w:rsidP="00DB0C2A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Pr="00C92FBC">
              <w:fldChar w:fldCharType="end"/>
            </w:r>
          </w:p>
        </w:tc>
      </w:tr>
    </w:tbl>
    <w:p w:rsidR="00BB0C72" w:rsidRDefault="00BB0C72" w:rsidP="00D92A03">
      <w:pPr>
        <w:jc w:val="center"/>
        <w:rPr>
          <w:sz w:val="10"/>
          <w:szCs w:val="10"/>
        </w:rPr>
      </w:pPr>
    </w:p>
    <w:p w:rsidR="00DB0C2A" w:rsidRDefault="00DB0C2A" w:rsidP="00D92A03">
      <w:pPr>
        <w:jc w:val="center"/>
        <w:rPr>
          <w:sz w:val="10"/>
          <w:szCs w:val="10"/>
        </w:rPr>
      </w:pPr>
    </w:p>
    <w:p w:rsidR="00DB0C2A" w:rsidRDefault="00DB0C2A" w:rsidP="00D92A03">
      <w:pPr>
        <w:jc w:val="center"/>
        <w:rPr>
          <w:sz w:val="10"/>
          <w:szCs w:val="10"/>
        </w:rPr>
      </w:pPr>
    </w:p>
    <w:p w:rsidR="00DB0C2A" w:rsidRDefault="00DB0C2A" w:rsidP="00D92A03">
      <w:pPr>
        <w:jc w:val="center"/>
        <w:rPr>
          <w:sz w:val="10"/>
          <w:szCs w:val="10"/>
        </w:rPr>
      </w:pPr>
    </w:p>
    <w:p w:rsidR="00DB0C2A" w:rsidRDefault="00DB0C2A" w:rsidP="00D92A03">
      <w:pPr>
        <w:jc w:val="center"/>
        <w:rPr>
          <w:sz w:val="10"/>
          <w:szCs w:val="10"/>
        </w:rPr>
      </w:pPr>
    </w:p>
    <w:p w:rsidR="00DB0C2A" w:rsidRPr="001F6CAF" w:rsidRDefault="00DB0C2A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1D3CBC" w:rsidP="0018257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>DECLARO SOB AS PENAS DA LEI SEREM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PROCURADOR                                          DATA</w:t>
            </w:r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1D3CBC" w:rsidP="00F95D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FICHA/BOLETIM RECEBIDO E CONFERIOA POR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BA09E7" w:rsidRDefault="00B93E79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 w:rsidRPr="00BA09E7">
              <w:fldChar w:fldCharType="end"/>
            </w:r>
            <w:r w:rsidR="00BA09E7" w:rsidRPr="00BA09E7">
              <w:t xml:space="preserve"> Prova de Inscrição no Cadastro Nacional da Pessoa Jurídica ou Cadastro Nacional da Pessoa Física;</w:t>
            </w:r>
          </w:p>
          <w:p w:rsidR="001D3CBC" w:rsidRPr="00BA09E7" w:rsidRDefault="00B93E79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 w:rsidRPr="00BA09E7">
              <w:instrText xml:space="preserve"> FORMCHECKBOX </w:instrText>
            </w:r>
            <w:r w:rsidRPr="00BA09E7">
              <w:fldChar w:fldCharType="end"/>
            </w:r>
            <w:r w:rsidR="001D3CBC" w:rsidRPr="00725793">
              <w:t>Cópia da FIC-CAMOB – Ficha de Inscrição no Cadastro Mobiliário</w:t>
            </w:r>
            <w:r w:rsidR="00725793" w:rsidRPr="00725793">
              <w:t>;</w:t>
            </w:r>
          </w:p>
          <w:p w:rsidR="00BA09E7" w:rsidRPr="00BA09E7" w:rsidRDefault="00B93E79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 w:rsidRPr="00BA09E7">
              <w:fldChar w:fldCharType="end"/>
            </w:r>
            <w:r w:rsidR="00BA09E7" w:rsidRPr="00BA09E7">
              <w:t>Cópia do CPF, documento de identidade e comprovante de residência dos sócios;</w:t>
            </w:r>
          </w:p>
          <w:p w:rsidR="00BA09E7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bookmarkStart w:id="9" w:name="_GoBack"/>
            <w:bookmarkEnd w:id="9"/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t>Poderá haver a necessidade de apresentação de outros documentos, dependendo da especificidade da inscrição, alteração ou baixa, a critério do órgão competente.</w:t>
            </w:r>
          </w:p>
        </w:tc>
      </w:tr>
    </w:tbl>
    <w:p w:rsidR="003A73BD" w:rsidRPr="009E6628" w:rsidRDefault="003A73BD" w:rsidP="00BB0C72">
      <w:pPr>
        <w:rPr>
          <w:sz w:val="8"/>
          <w:szCs w:val="8"/>
        </w:rPr>
      </w:pPr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BC3" w:rsidRDefault="00005BC3" w:rsidP="007C5F78">
      <w:r>
        <w:separator/>
      </w:r>
    </w:p>
  </w:endnote>
  <w:endnote w:type="continuationSeparator" w:id="1">
    <w:p w:rsidR="00005BC3" w:rsidRDefault="00005BC3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BC3" w:rsidRDefault="00005BC3" w:rsidP="007C5F78">
      <w:r>
        <w:separator/>
      </w:r>
    </w:p>
  </w:footnote>
  <w:footnote w:type="continuationSeparator" w:id="1">
    <w:p w:rsidR="00005BC3" w:rsidRDefault="00005BC3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F78"/>
    <w:rsid w:val="00005BC3"/>
    <w:rsid w:val="00167E13"/>
    <w:rsid w:val="0018257C"/>
    <w:rsid w:val="001D3CBC"/>
    <w:rsid w:val="001F6CAF"/>
    <w:rsid w:val="00262DA1"/>
    <w:rsid w:val="00266674"/>
    <w:rsid w:val="00300BE8"/>
    <w:rsid w:val="00323633"/>
    <w:rsid w:val="00333EE4"/>
    <w:rsid w:val="0036798F"/>
    <w:rsid w:val="00376261"/>
    <w:rsid w:val="00387B66"/>
    <w:rsid w:val="003A73BD"/>
    <w:rsid w:val="00481C83"/>
    <w:rsid w:val="004D71DE"/>
    <w:rsid w:val="004E1037"/>
    <w:rsid w:val="004E68BA"/>
    <w:rsid w:val="004F2275"/>
    <w:rsid w:val="00597177"/>
    <w:rsid w:val="005C0FC8"/>
    <w:rsid w:val="005D3081"/>
    <w:rsid w:val="005D6C0C"/>
    <w:rsid w:val="005F709A"/>
    <w:rsid w:val="006102DE"/>
    <w:rsid w:val="00627200"/>
    <w:rsid w:val="0063175F"/>
    <w:rsid w:val="006521AA"/>
    <w:rsid w:val="00674805"/>
    <w:rsid w:val="00725793"/>
    <w:rsid w:val="00745D1A"/>
    <w:rsid w:val="007C5F78"/>
    <w:rsid w:val="008976AB"/>
    <w:rsid w:val="009104D7"/>
    <w:rsid w:val="009852F4"/>
    <w:rsid w:val="009E6628"/>
    <w:rsid w:val="009F007A"/>
    <w:rsid w:val="00A01AF8"/>
    <w:rsid w:val="00A77542"/>
    <w:rsid w:val="00B31090"/>
    <w:rsid w:val="00B60444"/>
    <w:rsid w:val="00B73EF5"/>
    <w:rsid w:val="00B90F00"/>
    <w:rsid w:val="00B93E79"/>
    <w:rsid w:val="00B94649"/>
    <w:rsid w:val="00BA09E7"/>
    <w:rsid w:val="00BB0C72"/>
    <w:rsid w:val="00BE4CA9"/>
    <w:rsid w:val="00C07B42"/>
    <w:rsid w:val="00C92FBC"/>
    <w:rsid w:val="00CB17F4"/>
    <w:rsid w:val="00D42C8D"/>
    <w:rsid w:val="00D51CAA"/>
    <w:rsid w:val="00D92A03"/>
    <w:rsid w:val="00DB0C2A"/>
    <w:rsid w:val="00EB11F2"/>
    <w:rsid w:val="00F17CC6"/>
    <w:rsid w:val="00F367C9"/>
    <w:rsid w:val="00F62ED3"/>
    <w:rsid w:val="00F678F0"/>
    <w:rsid w:val="00FB0A00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D2EC0-DB5D-4C11-913C-6876751F7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Tesouraria04</cp:lastModifiedBy>
  <cp:revision>4</cp:revision>
  <cp:lastPrinted>2017-06-19T18:11:00Z</cp:lastPrinted>
  <dcterms:created xsi:type="dcterms:W3CDTF">2017-12-24T22:51:00Z</dcterms:created>
  <dcterms:modified xsi:type="dcterms:W3CDTF">2018-01-03T11:54:00Z</dcterms:modified>
</cp:coreProperties>
</file>